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48" w:rsidRPr="00793877" w:rsidRDefault="00BE2948" w:rsidP="00BE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="008D05A0">
        <w:rPr>
          <w:rFonts w:ascii="Times New Roman" w:hAnsi="Times New Roman" w:cs="Times New Roman"/>
          <w:sz w:val="28"/>
          <w:szCs w:val="28"/>
          <w:lang w:eastAsia="ru-RU"/>
        </w:rPr>
        <w:t xml:space="preserve">партамент по культуре </w:t>
      </w:r>
      <w:r w:rsidRPr="00793877">
        <w:rPr>
          <w:rFonts w:ascii="Times New Roman" w:hAnsi="Times New Roman" w:cs="Times New Roman"/>
          <w:sz w:val="28"/>
          <w:szCs w:val="28"/>
          <w:lang w:eastAsia="ru-RU"/>
        </w:rPr>
        <w:t>Томской области</w:t>
      </w:r>
    </w:p>
    <w:p w:rsidR="00C734FE" w:rsidRDefault="00C734FE" w:rsidP="00BE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34FE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</w:t>
      </w:r>
    </w:p>
    <w:p w:rsidR="00BE2948" w:rsidRPr="00793877" w:rsidRDefault="00C734FE" w:rsidP="00BE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34FE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BE2948" w:rsidRPr="00793877" w:rsidRDefault="00BE2948" w:rsidP="00BE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hAnsi="Times New Roman" w:cs="Times New Roman"/>
          <w:sz w:val="28"/>
          <w:szCs w:val="28"/>
          <w:lang w:eastAsia="ru-RU"/>
        </w:rPr>
        <w:t>«Гу</w:t>
      </w:r>
      <w:r w:rsidR="00E62418">
        <w:rPr>
          <w:rFonts w:ascii="Times New Roman" w:hAnsi="Times New Roman" w:cs="Times New Roman"/>
          <w:sz w:val="28"/>
          <w:szCs w:val="28"/>
          <w:lang w:eastAsia="ru-RU"/>
        </w:rPr>
        <w:t>бернаторский колледж социально-</w:t>
      </w:r>
      <w:r w:rsidRPr="00793877">
        <w:rPr>
          <w:rFonts w:ascii="Times New Roman" w:hAnsi="Times New Roman" w:cs="Times New Roman"/>
          <w:sz w:val="28"/>
          <w:szCs w:val="28"/>
          <w:lang w:eastAsia="ru-RU"/>
        </w:rPr>
        <w:t>культурных технологий и инноваций»</w:t>
      </w: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EE2BEA" w:rsidRPr="00793877" w:rsidRDefault="00EE2BEA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spacing w:after="0" w:line="240" w:lineRule="auto"/>
        <w:rPr>
          <w:rFonts w:cs="Times New Roman"/>
          <w:sz w:val="28"/>
          <w:szCs w:val="28"/>
          <w:lang w:eastAsia="ru-RU"/>
        </w:rPr>
      </w:pPr>
    </w:p>
    <w:p w:rsidR="00326B91" w:rsidRPr="00B80450" w:rsidRDefault="00326B91" w:rsidP="00326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="00D71D97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43.02.10</w:t>
      </w:r>
    </w:p>
    <w:p w:rsidR="00326B91" w:rsidRPr="00E0127A" w:rsidRDefault="00326B91" w:rsidP="00326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241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</w:t>
      </w: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2948" w:rsidRPr="00793877" w:rsidRDefault="00BE2948" w:rsidP="00BE294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1C5CF2" w:rsidP="001C5CF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ВЫПУСКНАЯ КВАЛИФИКАЦИОННАЯ РАБОТА</w:t>
      </w:r>
    </w:p>
    <w:p w:rsidR="009028D4" w:rsidRPr="00793877" w:rsidRDefault="009028D4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И ОРГАНИЗАЦИЯ </w:t>
      </w:r>
      <w:r w:rsidR="001C41B8" w:rsidRPr="00793877">
        <w:rPr>
          <w:rFonts w:ascii="Times New Roman" w:hAnsi="Times New Roman" w:cs="Times New Roman"/>
          <w:sz w:val="28"/>
          <w:szCs w:val="28"/>
          <w:lang w:eastAsia="ru-RU"/>
        </w:rPr>
        <w:t xml:space="preserve">КОННОГО </w:t>
      </w:r>
      <w:r w:rsidRPr="00793877">
        <w:rPr>
          <w:rFonts w:ascii="Times New Roman" w:hAnsi="Times New Roman" w:cs="Times New Roman"/>
          <w:sz w:val="28"/>
          <w:szCs w:val="28"/>
          <w:lang w:eastAsia="ru-RU"/>
        </w:rPr>
        <w:t xml:space="preserve">ТУРА В </w:t>
      </w:r>
      <w:r w:rsidR="001C41B8" w:rsidRPr="00793877">
        <w:rPr>
          <w:rFonts w:ascii="Times New Roman" w:hAnsi="Times New Roman" w:cs="Times New Roman"/>
          <w:sz w:val="28"/>
          <w:szCs w:val="28"/>
          <w:lang w:eastAsia="ru-RU"/>
        </w:rPr>
        <w:t>ГОРНЫЙ АЛТАЙ</w:t>
      </w:r>
    </w:p>
    <w:p w:rsidR="00BE2948" w:rsidRPr="00793877" w:rsidRDefault="009028D4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hAnsi="Times New Roman" w:cs="Times New Roman"/>
          <w:sz w:val="28"/>
          <w:szCs w:val="28"/>
          <w:lang w:eastAsia="ru-RU"/>
        </w:rPr>
        <w:t>Иванова</w:t>
      </w:r>
      <w:r w:rsidR="00BE2948" w:rsidRPr="00793877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793877">
        <w:rPr>
          <w:rFonts w:ascii="Times New Roman" w:hAnsi="Times New Roman" w:cs="Times New Roman"/>
          <w:sz w:val="28"/>
          <w:szCs w:val="28"/>
          <w:lang w:eastAsia="ru-RU"/>
        </w:rPr>
        <w:t>рина</w:t>
      </w:r>
      <w:r w:rsidR="00BE2948" w:rsidRPr="00793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3877">
        <w:rPr>
          <w:rFonts w:ascii="Times New Roman" w:hAnsi="Times New Roman" w:cs="Times New Roman"/>
          <w:sz w:val="28"/>
          <w:szCs w:val="28"/>
          <w:lang w:eastAsia="ru-RU"/>
        </w:rPr>
        <w:t>Владимировна</w:t>
      </w: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150AC9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</w:t>
      </w:r>
      <w:r w:rsidR="00BE2948" w:rsidRPr="0079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1</w:t>
      </w:r>
      <w:r w:rsidR="002C1F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2948" w:rsidRPr="00793877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BE2948" w:rsidRPr="00793877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И.В. Иванова</w:t>
      </w:r>
    </w:p>
    <w:p w:rsidR="00BE2948" w:rsidRPr="00793877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BE2948" w:rsidRPr="00793877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З.И. Петрова</w:t>
      </w:r>
    </w:p>
    <w:p w:rsidR="00BE2948" w:rsidRPr="00793877" w:rsidRDefault="00BE2948" w:rsidP="00BE29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spacing w:line="240" w:lineRule="auto"/>
        <w:jc w:val="right"/>
        <w:rPr>
          <w:rFonts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Pr="00793877" w:rsidRDefault="00BE2948" w:rsidP="0079387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6B91" w:rsidRDefault="00326B91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Pr="00793877" w:rsidRDefault="00AD07CB" w:rsidP="00BE2948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Томск-20</w:t>
      </w:r>
      <w:r w:rsidR="008D05A0">
        <w:rPr>
          <w:rFonts w:ascii="Times New Roman" w:hAnsi="Times New Roman" w:cs="Times New Roman"/>
          <w:sz w:val="28"/>
          <w:szCs w:val="28"/>
          <w:lang w:eastAsia="ru-RU"/>
        </w:rPr>
        <w:t>20</w:t>
      </w:r>
    </w:p>
    <w:sectPr w:rsidR="00BE2948" w:rsidRPr="00793877" w:rsidSect="00326B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48"/>
    <w:rsid w:val="00150AC9"/>
    <w:rsid w:val="001C41B8"/>
    <w:rsid w:val="001C5CF2"/>
    <w:rsid w:val="002C1FC8"/>
    <w:rsid w:val="00326B91"/>
    <w:rsid w:val="00793877"/>
    <w:rsid w:val="008D05A0"/>
    <w:rsid w:val="009028D4"/>
    <w:rsid w:val="00AD07CB"/>
    <w:rsid w:val="00B966FE"/>
    <w:rsid w:val="00BE2948"/>
    <w:rsid w:val="00C734FE"/>
    <w:rsid w:val="00D71D97"/>
    <w:rsid w:val="00E62418"/>
    <w:rsid w:val="00EA3B5B"/>
    <w:rsid w:val="00EE2BEA"/>
    <w:rsid w:val="00E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2014-04-23T02:24:00Z</dcterms:created>
  <dcterms:modified xsi:type="dcterms:W3CDTF">2019-09-23T02:09:00Z</dcterms:modified>
</cp:coreProperties>
</file>